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F053A1" w14:paraId="23B67950" w14:textId="77777777" w:rsidTr="00F053A1">
        <w:trPr>
          <w:trHeight w:val="418"/>
        </w:trPr>
        <w:tc>
          <w:tcPr>
            <w:tcW w:w="5347" w:type="dxa"/>
          </w:tcPr>
          <w:p w14:paraId="0168C9E8" w14:textId="4C817504" w:rsidR="005E4D25" w:rsidRPr="00F053A1" w:rsidRDefault="005E4D25" w:rsidP="00F053A1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Name:</w:t>
            </w:r>
            <w:r w:rsidR="000C0165">
              <w:rPr>
                <w:rFonts w:ascii="Apple Casual" w:hAnsi="Apple Casual"/>
              </w:rPr>
              <w:t xml:space="preserve">  Skye Riley</w:t>
            </w:r>
          </w:p>
        </w:tc>
        <w:tc>
          <w:tcPr>
            <w:tcW w:w="1776" w:type="dxa"/>
          </w:tcPr>
          <w:p w14:paraId="2C166A0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2EE507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B925E08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792E24F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7A4CB2D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6B764C1B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4528BD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5DCB7D76" w14:textId="77777777" w:rsidR="005E4D25" w:rsidRPr="000C0165" w:rsidRDefault="005E4D25" w:rsidP="00F053A1">
            <w:pPr>
              <w:spacing w:before="120"/>
              <w:jc w:val="center"/>
              <w:rPr>
                <w:rFonts w:ascii="Apple Casual" w:hAnsi="Apple Casual"/>
                <w:highlight w:val="green"/>
              </w:rPr>
            </w:pPr>
            <w:r w:rsidRPr="000C0165">
              <w:rPr>
                <w:rFonts w:ascii="Apple Casual" w:hAnsi="Apple Casual"/>
                <w:highlight w:val="green"/>
              </w:rPr>
              <w:t>Y7</w:t>
            </w:r>
          </w:p>
        </w:tc>
        <w:tc>
          <w:tcPr>
            <w:tcW w:w="1954" w:type="dxa"/>
          </w:tcPr>
          <w:p w14:paraId="6299073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F053A1" w14:paraId="26BC4655" w14:textId="77777777" w:rsidTr="002E3DC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2A58AB9C" w14:textId="77777777" w:rsidR="00F053A1" w:rsidRPr="00F053A1" w:rsidRDefault="00F053A1" w:rsidP="003D3480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FE2E95F" w14:textId="77777777" w:rsidR="00F053A1" w:rsidRDefault="00F053A1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1" locked="0" layoutInCell="1" allowOverlap="1" wp14:anchorId="7DE003C7" wp14:editId="15FDDF9C">
            <wp:simplePos x="0" y="0"/>
            <wp:positionH relativeFrom="column">
              <wp:posOffset>12687300</wp:posOffset>
            </wp:positionH>
            <wp:positionV relativeFrom="paragraph">
              <wp:posOffset>-1052830</wp:posOffset>
            </wp:positionV>
            <wp:extent cx="1019810" cy="1257300"/>
            <wp:effectExtent l="0" t="0" r="0" b="12700"/>
            <wp:wrapNone/>
            <wp:docPr id="1" name="Picture 1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47780FF4" wp14:editId="016D58D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2" name="Picture 2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1FA7B8" w14:textId="77777777" w:rsidR="00F053A1" w:rsidRDefault="00F053A1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300"/>
        <w:gridCol w:w="26"/>
        <w:gridCol w:w="1250"/>
        <w:gridCol w:w="32"/>
        <w:gridCol w:w="1244"/>
        <w:gridCol w:w="1454"/>
        <w:gridCol w:w="1274"/>
        <w:gridCol w:w="1277"/>
        <w:gridCol w:w="1277"/>
        <w:gridCol w:w="1418"/>
        <w:gridCol w:w="1419"/>
        <w:gridCol w:w="6"/>
        <w:gridCol w:w="1270"/>
        <w:gridCol w:w="6"/>
        <w:gridCol w:w="2976"/>
        <w:gridCol w:w="2950"/>
      </w:tblGrid>
      <w:tr w:rsidR="00D76398" w14:paraId="3F3E1F3C" w14:textId="77777777" w:rsidTr="0060537A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5C721F40" w14:textId="77777777" w:rsidR="00F053A1" w:rsidRPr="00F053A1" w:rsidRDefault="00F053A1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7"/>
            <w:shd w:val="clear" w:color="auto" w:fill="FF0000"/>
          </w:tcPr>
          <w:p w14:paraId="2125B930" w14:textId="77777777" w:rsidR="00F053A1" w:rsidRPr="00D76398" w:rsidRDefault="00F053A1" w:rsidP="007D4964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D76398" w14:paraId="34143C3C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4D410E7F" w14:textId="46DEB462" w:rsidR="007D4964" w:rsidRPr="0060537A" w:rsidRDefault="007D4964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3D605D6" w14:textId="68BAFEE6" w:rsidR="007D4964" w:rsidRPr="00F053A1" w:rsidRDefault="0060537A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Deeper Features</w:t>
            </w:r>
          </w:p>
        </w:tc>
        <w:tc>
          <w:tcPr>
            <w:tcW w:w="53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54AACB91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5057F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411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04A58FF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982" w:type="dxa"/>
            <w:gridSpan w:val="2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F44FB1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74607923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D76398" w14:paraId="0118F7AD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757A1D7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7E878FE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326" w:type="dxa"/>
            <w:gridSpan w:val="2"/>
            <w:tcBorders>
              <w:left w:val="single" w:sz="4" w:space="0" w:color="FFFFFF" w:themeColor="background1"/>
            </w:tcBorders>
          </w:tcPr>
          <w:p w14:paraId="3C76717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250" w:type="dxa"/>
          </w:tcPr>
          <w:p w14:paraId="26EC40E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276" w:type="dxa"/>
            <w:gridSpan w:val="2"/>
          </w:tcPr>
          <w:p w14:paraId="50834AE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454" w:type="dxa"/>
          </w:tcPr>
          <w:p w14:paraId="57DDE127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274" w:type="dxa"/>
          </w:tcPr>
          <w:p w14:paraId="76136F74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277" w:type="dxa"/>
          </w:tcPr>
          <w:p w14:paraId="62A7B09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277" w:type="dxa"/>
          </w:tcPr>
          <w:p w14:paraId="562FAAC9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418" w:type="dxa"/>
          </w:tcPr>
          <w:p w14:paraId="7DB7D7DA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419" w:type="dxa"/>
          </w:tcPr>
          <w:p w14:paraId="10E0C98C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76" w:type="dxa"/>
            <w:gridSpan w:val="2"/>
          </w:tcPr>
          <w:p w14:paraId="1AA0C35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982" w:type="dxa"/>
            <w:gridSpan w:val="2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473E03E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0C6E5E01" w14:textId="77777777" w:rsidR="007D4964" w:rsidRPr="00753D41" w:rsidRDefault="007D4964" w:rsidP="00F053A1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D76398" w14:paraId="2DE7B0A4" w14:textId="77777777" w:rsidTr="00DB2B2B">
        <w:trPr>
          <w:trHeight w:val="1601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5E25AE0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47C5119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Impact</w:t>
            </w:r>
          </w:p>
          <w:p w14:paraId="6E411829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The effect the writing has on the reader</w:t>
            </w:r>
          </w:p>
        </w:tc>
        <w:tc>
          <w:tcPr>
            <w:tcW w:w="2576" w:type="dxa"/>
            <w:gridSpan w:val="3"/>
          </w:tcPr>
          <w:p w14:paraId="5248C73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Say what I have written about</w:t>
            </w:r>
          </w:p>
        </w:tc>
        <w:tc>
          <w:tcPr>
            <w:tcW w:w="1276" w:type="dxa"/>
            <w:gridSpan w:val="2"/>
          </w:tcPr>
          <w:p w14:paraId="4D0F7F97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for other people to read</w:t>
            </w:r>
          </w:p>
        </w:tc>
        <w:tc>
          <w:tcPr>
            <w:tcW w:w="1454" w:type="dxa"/>
          </w:tcPr>
          <w:p w14:paraId="669EB24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ideas and feeling to make our writing more interesting</w:t>
            </w:r>
          </w:p>
        </w:tc>
        <w:tc>
          <w:tcPr>
            <w:tcW w:w="3828" w:type="dxa"/>
            <w:gridSpan w:val="3"/>
          </w:tcPr>
          <w:p w14:paraId="712B03C5" w14:textId="77777777" w:rsidR="007D4964" w:rsidRPr="000C0165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Write stories that are interesting to read by carefully choosing the words</w:t>
            </w:r>
          </w:p>
        </w:tc>
        <w:tc>
          <w:tcPr>
            <w:tcW w:w="4113" w:type="dxa"/>
            <w:gridSpan w:val="4"/>
          </w:tcPr>
          <w:p w14:paraId="1A3C8791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to gain audience attention by using:</w:t>
            </w:r>
          </w:p>
          <w:p w14:paraId="1F2987D7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Honesty</w:t>
            </w:r>
          </w:p>
          <w:p w14:paraId="174D057F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00D88A12" w14:textId="77777777" w:rsidR="007D4964" w:rsidRPr="002E3DCA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0E35791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language which enhances writing</w:t>
            </w:r>
          </w:p>
        </w:tc>
        <w:tc>
          <w:tcPr>
            <w:tcW w:w="2982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</w:tcPr>
          <w:p w14:paraId="3473CCDD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and maintain audience interest through a variety of means:</w:t>
            </w:r>
          </w:p>
          <w:p w14:paraId="59870746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2C2EE77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1E7309C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Careful choice of language</w:t>
            </w:r>
          </w:p>
          <w:p w14:paraId="3E4B556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language features to enhance writing</w:t>
            </w:r>
          </w:p>
        </w:tc>
        <w:tc>
          <w:tcPr>
            <w:tcW w:w="2950" w:type="dxa"/>
            <w:shd w:val="clear" w:color="auto" w:fill="auto"/>
          </w:tcPr>
          <w:p w14:paraId="6B1789FC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Engage audience interest through a variety of means</w:t>
            </w:r>
          </w:p>
          <w:p w14:paraId="01156C4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Deliberately choose appropriate language features to enhance my writing</w:t>
            </w:r>
          </w:p>
        </w:tc>
      </w:tr>
      <w:tr w:rsidR="00D76398" w14:paraId="286160F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C705D0C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6DAE4FB0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Voice</w:t>
            </w:r>
          </w:p>
          <w:p w14:paraId="53340F94" w14:textId="77777777" w:rsid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Refers to those aspects of a piece of writing that give it a personal flavour</w:t>
            </w:r>
          </w:p>
          <w:p w14:paraId="0F4693EF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(</w:t>
            </w:r>
            <w:proofErr w:type="gramStart"/>
            <w:r w:rsidRPr="002E3DCA">
              <w:rPr>
                <w:rFonts w:ascii="Apple Casual" w:eastAsia="ヒラギノ角ゴ Pro W3" w:hAnsi="Apple Casual"/>
                <w:sz w:val="14"/>
              </w:rPr>
              <w:t>poetic</w:t>
            </w:r>
            <w:proofErr w:type="gramEnd"/>
            <w:r w:rsidRPr="002E3DCA">
              <w:rPr>
                <w:rFonts w:ascii="Apple Casual" w:eastAsia="ヒラギノ角ゴ Pro W3" w:hAnsi="Apple Casual"/>
                <w:sz w:val="14"/>
              </w:rPr>
              <w:t xml:space="preserve"> &amp; persuasive writing)</w:t>
            </w:r>
          </w:p>
        </w:tc>
        <w:tc>
          <w:tcPr>
            <w:tcW w:w="1300" w:type="dxa"/>
          </w:tcPr>
          <w:p w14:paraId="21A5F245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Tell my own story</w:t>
            </w:r>
          </w:p>
        </w:tc>
        <w:tc>
          <w:tcPr>
            <w:tcW w:w="1276" w:type="dxa"/>
            <w:gridSpan w:val="2"/>
          </w:tcPr>
          <w:p w14:paraId="764C0E9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Record and tell my own story</w:t>
            </w:r>
          </w:p>
        </w:tc>
        <w:tc>
          <w:tcPr>
            <w:tcW w:w="1276" w:type="dxa"/>
            <w:gridSpan w:val="2"/>
          </w:tcPr>
          <w:p w14:paraId="5ED99D29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happened and how I felt</w:t>
            </w:r>
          </w:p>
        </w:tc>
        <w:tc>
          <w:tcPr>
            <w:tcW w:w="1454" w:type="dxa"/>
          </w:tcPr>
          <w:p w14:paraId="5D6F1F1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</w:t>
            </w:r>
            <w:r w:rsid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ppened, how I felt, and what I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was thinking, to create feeling</w:t>
            </w:r>
          </w:p>
        </w:tc>
        <w:tc>
          <w:tcPr>
            <w:tcW w:w="3828" w:type="dxa"/>
            <w:gridSpan w:val="3"/>
          </w:tcPr>
          <w:p w14:paraId="0B09609F" w14:textId="77777777" w:rsidR="007D4964" w:rsidRPr="000C0165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</w:rPr>
              <w:t>Use personal voice to effectively create mood and feeling</w:t>
            </w:r>
          </w:p>
        </w:tc>
        <w:tc>
          <w:tcPr>
            <w:tcW w:w="4113" w:type="dxa"/>
            <w:gridSpan w:val="4"/>
          </w:tcPr>
          <w:p w14:paraId="01CC7960" w14:textId="77777777" w:rsidR="007D4964" w:rsidRPr="000C0165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Convey personal views, feeling and responses sincerely and honestly. Include my own opinion and special examples</w:t>
            </w:r>
          </w:p>
        </w:tc>
        <w:tc>
          <w:tcPr>
            <w:tcW w:w="2982" w:type="dxa"/>
            <w:gridSpan w:val="2"/>
            <w:shd w:val="clear" w:color="auto" w:fill="auto"/>
          </w:tcPr>
          <w:p w14:paraId="1C59018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Sustain sincerity of personal voice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maintain audience interest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. Could include the use of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>:</w:t>
            </w:r>
          </w:p>
          <w:p w14:paraId="1D9CBE50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Conversational tone</w:t>
            </w:r>
          </w:p>
          <w:p w14:paraId="213DCFDE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5B5C3217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Special anecdotes</w:t>
            </w:r>
          </w:p>
          <w:p w14:paraId="7AFA9044" w14:textId="77777777" w:rsidR="007D4964" w:rsidRPr="002E3DCA" w:rsidRDefault="007D4964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50" w:type="dxa"/>
            <w:shd w:val="clear" w:color="auto" w:fill="auto"/>
          </w:tcPr>
          <w:p w14:paraId="797D80D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convey personal thoughts, feelings, ideas and responses.</w:t>
            </w:r>
          </w:p>
          <w:p w14:paraId="5EC4363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Express experiences with perception</w:t>
            </w:r>
          </w:p>
        </w:tc>
      </w:tr>
      <w:tr w:rsidR="00D76398" w14:paraId="3CDB71BE" w14:textId="77777777" w:rsidTr="002C162A">
        <w:trPr>
          <w:trHeight w:val="63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AD16395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0DE61709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Planning</w:t>
            </w:r>
          </w:p>
        </w:tc>
        <w:tc>
          <w:tcPr>
            <w:tcW w:w="5306" w:type="dxa"/>
            <w:gridSpan w:val="6"/>
          </w:tcPr>
          <w:p w14:paraId="4F0E67D2" w14:textId="77777777" w:rsidR="007D4964" w:rsidRPr="002E3DCA" w:rsidRDefault="007D4964" w:rsidP="00D76398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Draw a picture plan</w:t>
            </w:r>
          </w:p>
        </w:tc>
        <w:tc>
          <w:tcPr>
            <w:tcW w:w="3828" w:type="dxa"/>
            <w:gridSpan w:val="3"/>
          </w:tcPr>
          <w:p w14:paraId="1B836EBB" w14:textId="7667A024" w:rsidR="007D4964" w:rsidRPr="000C0165" w:rsidRDefault="007D4964" w:rsidP="0060537A">
            <w:pPr>
              <w:spacing w:before="120"/>
              <w:ind w:left="360"/>
              <w:jc w:val="center"/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 a picture plan / brainstorm / keywords to plan my writing</w:t>
            </w:r>
          </w:p>
        </w:tc>
        <w:tc>
          <w:tcPr>
            <w:tcW w:w="10045" w:type="dxa"/>
            <w:gridSpan w:val="7"/>
          </w:tcPr>
          <w:p w14:paraId="1C3BCAB0" w14:textId="66540A65" w:rsidR="007D4964" w:rsidRPr="002E3DCA" w:rsidRDefault="007D4964" w:rsidP="00D76398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picture plans/brainstorm/ note-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 xml:space="preserve">taking/keywords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I think I need them</w:t>
            </w:r>
          </w:p>
        </w:tc>
      </w:tr>
      <w:tr w:rsidR="00D76398" w14:paraId="50861EA8" w14:textId="77777777" w:rsidTr="002C162A">
        <w:trPr>
          <w:trHeight w:val="2590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9A75B84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46EBA75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Content / Ideas</w:t>
            </w:r>
          </w:p>
        </w:tc>
        <w:tc>
          <w:tcPr>
            <w:tcW w:w="2608" w:type="dxa"/>
            <w:gridSpan w:val="4"/>
          </w:tcPr>
          <w:p w14:paraId="16F3FCB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Share my ideas</w:t>
            </w:r>
          </w:p>
        </w:tc>
        <w:tc>
          <w:tcPr>
            <w:tcW w:w="1244" w:type="dxa"/>
          </w:tcPr>
          <w:p w14:paraId="2933972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thoughts, feelings and ideas</w:t>
            </w:r>
          </w:p>
        </w:tc>
        <w:tc>
          <w:tcPr>
            <w:tcW w:w="1454" w:type="dxa"/>
          </w:tcPr>
          <w:p w14:paraId="3B3AB1B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ideas, and add opinion and some detail</w:t>
            </w:r>
          </w:p>
        </w:tc>
        <w:tc>
          <w:tcPr>
            <w:tcW w:w="3828" w:type="dxa"/>
            <w:gridSpan w:val="3"/>
          </w:tcPr>
          <w:p w14:paraId="55C0D807" w14:textId="77777777" w:rsidR="007D4964" w:rsidRPr="000C0165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Write interesting and important ideas including detail and opinion</w:t>
            </w: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ab/>
            </w:r>
          </w:p>
          <w:p w14:paraId="622C6BDE" w14:textId="77777777" w:rsidR="007D4964" w:rsidRPr="000C0165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Choose appropriate and relevant information and detail to support ideas</w:t>
            </w:r>
          </w:p>
        </w:tc>
        <w:tc>
          <w:tcPr>
            <w:tcW w:w="4119" w:type="dxa"/>
            <w:gridSpan w:val="5"/>
          </w:tcPr>
          <w:p w14:paraId="5D330FFE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significant ideas and support with descriptive details</w:t>
            </w:r>
          </w:p>
          <w:p w14:paraId="0AF97624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precise and logical details and / or comment</w:t>
            </w:r>
          </w:p>
          <w:p w14:paraId="1F360804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76DE391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As level three </w:t>
            </w:r>
          </w:p>
          <w:p w14:paraId="464258E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Focus clearly on developing main points, attitudes and specific interesting events and aspects</w:t>
            </w:r>
          </w:p>
          <w:p w14:paraId="7A58FBC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substantial illustrations, interpretive comments, evaluations or observations</w:t>
            </w:r>
          </w:p>
          <w:p w14:paraId="42BF7F5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Clearly and consistently maintain a point of view.  Support main ideas convincingly through elaboration, evidence, and links to other ideas</w:t>
            </w:r>
          </w:p>
        </w:tc>
        <w:tc>
          <w:tcPr>
            <w:tcW w:w="2950" w:type="dxa"/>
            <w:shd w:val="clear" w:color="auto" w:fill="auto"/>
          </w:tcPr>
          <w:p w14:paraId="47853799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and sustain a strong central idea</w:t>
            </w:r>
          </w:p>
          <w:p w14:paraId="5CB2C03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interesting and substantial illustrations, interpretive comments, evaluations or observations</w:t>
            </w:r>
          </w:p>
        </w:tc>
      </w:tr>
      <w:tr w:rsidR="00D76398" w14:paraId="4FD10903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452F0D7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CEE51D4" w14:textId="0D81B9CB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Sentence</w:t>
            </w:r>
            <w:r w:rsidR="00DB2B2B">
              <w:rPr>
                <w:rFonts w:ascii="Marker Felt" w:eastAsia="ヒラギノ角ゴ Pro W3" w:hAnsi="Marker Felt"/>
                <w:sz w:val="26"/>
              </w:rPr>
              <w:t>/</w:t>
            </w:r>
            <w:r w:rsidRPr="003D3480">
              <w:rPr>
                <w:rFonts w:ascii="Marker Felt" w:eastAsia="ヒラギノ角ゴ Pro W3" w:hAnsi="Marker Felt"/>
                <w:sz w:val="26"/>
              </w:rPr>
              <w:t xml:space="preserve"> Structure</w:t>
            </w:r>
          </w:p>
        </w:tc>
        <w:tc>
          <w:tcPr>
            <w:tcW w:w="1300" w:type="dxa"/>
          </w:tcPr>
          <w:p w14:paraId="1DC6172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shapes &amp; lines</w:t>
            </w:r>
          </w:p>
        </w:tc>
        <w:tc>
          <w:tcPr>
            <w:tcW w:w="1308" w:type="dxa"/>
            <w:gridSpan w:val="3"/>
          </w:tcPr>
          <w:p w14:paraId="5373AEB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write a sentence Write sentences that sound right</w:t>
            </w:r>
          </w:p>
          <w:p w14:paraId="1802005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244" w:type="dxa"/>
          </w:tcPr>
          <w:p w14:paraId="1FD2DD7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join two ideas in one sentence</w:t>
            </w:r>
          </w:p>
          <w:p w14:paraId="77882235" w14:textId="3A4D4A43" w:rsidR="007D4964" w:rsidRPr="002E3DCA" w:rsidRDefault="002C162A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sentences using joining 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words e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and, but (compound sentences)</w:t>
            </w:r>
          </w:p>
          <w:p w14:paraId="3C9539A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454" w:type="dxa"/>
          </w:tcPr>
          <w:p w14:paraId="43D07808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simple and compound sentences</w:t>
            </w:r>
          </w:p>
          <w:p w14:paraId="2F999AA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sentences that have different beginning and are different lengths</w:t>
            </w:r>
          </w:p>
          <w:p w14:paraId="32CDF68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Order my ideas </w:t>
            </w:r>
          </w:p>
          <w:p w14:paraId="2277129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Sequence most thoughts, feeling and ideas logically</w:t>
            </w:r>
          </w:p>
        </w:tc>
        <w:tc>
          <w:tcPr>
            <w:tcW w:w="3828" w:type="dxa"/>
            <w:gridSpan w:val="3"/>
          </w:tcPr>
          <w:p w14:paraId="4D115FF5" w14:textId="77777777" w:rsidR="007D4964" w:rsidRPr="000C0165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hAnsi="Apple Casual"/>
                <w:sz w:val="16"/>
                <w:szCs w:val="16"/>
                <w:highlight w:val="green"/>
              </w:rPr>
              <w:t>Attempt using complex sentences</w:t>
            </w:r>
          </w:p>
          <w:p w14:paraId="2E9B14D2" w14:textId="77777777" w:rsidR="007D4964" w:rsidRPr="000C0165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 a variety of sentence structures</w:t>
            </w: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ab/>
            </w:r>
          </w:p>
          <w:p w14:paraId="0E7A7576" w14:textId="77777777" w:rsidR="007D4964" w:rsidRPr="000C0165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Beginning to use paragraphs with support</w:t>
            </w:r>
          </w:p>
          <w:p w14:paraId="0AF8FA0D" w14:textId="77777777" w:rsidR="007D4964" w:rsidRPr="000C0165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Sequence most thought, feeling and ideas logically with some confidence</w:t>
            </w:r>
          </w:p>
        </w:tc>
        <w:tc>
          <w:tcPr>
            <w:tcW w:w="2843" w:type="dxa"/>
            <w:gridSpan w:val="3"/>
          </w:tcPr>
          <w:p w14:paraId="0C9D717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Attempts to use paragraphs</w:t>
            </w:r>
          </w:p>
          <w:p w14:paraId="0F1659D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1276" w:type="dxa"/>
            <w:gridSpan w:val="2"/>
          </w:tcPr>
          <w:p w14:paraId="678159C1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</w:p>
          <w:p w14:paraId="685D3A58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Uses paragraphs</w:t>
            </w:r>
          </w:p>
          <w:p w14:paraId="5B943E2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2976" w:type="dxa"/>
            <w:shd w:val="clear" w:color="auto" w:fill="auto"/>
          </w:tcPr>
          <w:p w14:paraId="61202AA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shape ideas for a particular effect or purpose</w:t>
            </w:r>
          </w:p>
          <w:p w14:paraId="2A10A75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Organise ideas into paragraphs</w:t>
            </w:r>
          </w:p>
          <w:p w14:paraId="5BEFFB82" w14:textId="24CD586D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Usuall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y make logical links within and 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between 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he paragraphs</w:t>
            </w:r>
          </w:p>
        </w:tc>
        <w:tc>
          <w:tcPr>
            <w:tcW w:w="2950" w:type="dxa"/>
            <w:shd w:val="clear" w:color="auto" w:fill="auto"/>
          </w:tcPr>
          <w:p w14:paraId="20909AB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 for effect and impact</w:t>
            </w:r>
          </w:p>
          <w:p w14:paraId="668B6ACA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Experiment with structure for a particular effect or purpose (repetition/flashback)</w:t>
            </w:r>
          </w:p>
          <w:p w14:paraId="0D8CB635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a sense of coherence</w:t>
            </w:r>
          </w:p>
          <w:p w14:paraId="6A36B52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Make logical links within and between paragraphs</w:t>
            </w:r>
          </w:p>
        </w:tc>
      </w:tr>
      <w:tr w:rsidR="00D76398" w14:paraId="1B8AC948" w14:textId="77777777" w:rsidTr="002C162A">
        <w:trPr>
          <w:trHeight w:val="9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153A27D" w14:textId="77777777" w:rsidR="003D3480" w:rsidRPr="003D3480" w:rsidRDefault="003D3480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208D6C8E" w14:textId="77777777" w:rsidR="003D3480" w:rsidRPr="003D3480" w:rsidRDefault="003D3480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</w:rPr>
              <w:t>Vocabulary / Language</w:t>
            </w:r>
          </w:p>
        </w:tc>
        <w:tc>
          <w:tcPr>
            <w:tcW w:w="1300" w:type="dxa"/>
          </w:tcPr>
          <w:p w14:paraId="6C8A4093" w14:textId="77777777" w:rsidR="003D3480" w:rsidRPr="002E3DCA" w:rsidRDefault="003D3480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</w:tcPr>
          <w:p w14:paraId="0EDC4210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</w:tc>
        <w:tc>
          <w:tcPr>
            <w:tcW w:w="1244" w:type="dxa"/>
          </w:tcPr>
          <w:p w14:paraId="32DF20A0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  <w:p w14:paraId="7B63F483" w14:textId="2EA12079" w:rsidR="003D3480" w:rsidRPr="0060537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use adjectives verbs &amp; nouns</w:t>
            </w:r>
          </w:p>
        </w:tc>
        <w:tc>
          <w:tcPr>
            <w:tcW w:w="1454" w:type="dxa"/>
          </w:tcPr>
          <w:p w14:paraId="44A83023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and topic words</w:t>
            </w:r>
          </w:p>
          <w:p w14:paraId="034B93F2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specific adjectives, verbs and nouns</w:t>
            </w:r>
          </w:p>
        </w:tc>
        <w:tc>
          <w:tcPr>
            <w:tcW w:w="3828" w:type="dxa"/>
            <w:gridSpan w:val="3"/>
          </w:tcPr>
          <w:p w14:paraId="05776D9B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topic related vocabulary and some technical words</w:t>
            </w:r>
          </w:p>
          <w:p w14:paraId="51B479C0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specific adjectives, verbs &amp; nouns with some confidence</w:t>
            </w:r>
          </w:p>
          <w:p w14:paraId="13AF8C31" w14:textId="77777777" w:rsidR="003D3480" w:rsidRPr="00D76398" w:rsidRDefault="003D3480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Begin to use some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  <w:u w:val="single"/>
              </w:rPr>
              <w:t>language features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add interest </w:t>
            </w:r>
            <w:proofErr w:type="spellStart"/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similes, alliteration, onomatopoeia, met</w:t>
            </w:r>
            <w:r w:rsidR="00D76398">
              <w:rPr>
                <w:rFonts w:ascii="Apple Casual" w:eastAsia="ヒラギノ角ゴ Pro W3" w:hAnsi="Apple Casual"/>
                <w:sz w:val="16"/>
                <w:szCs w:val="16"/>
              </w:rPr>
              <w:t>aphors and may use direct speech</w:t>
            </w:r>
          </w:p>
        </w:tc>
        <w:tc>
          <w:tcPr>
            <w:tcW w:w="4119" w:type="dxa"/>
            <w:gridSpan w:val="5"/>
          </w:tcPr>
          <w:p w14:paraId="50A1E900" w14:textId="77777777" w:rsidR="003D3480" w:rsidRPr="000C0165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 nouns, pronouns, adjectives and verbs</w:t>
            </w:r>
          </w:p>
          <w:p w14:paraId="6E747D7D" w14:textId="77777777" w:rsidR="003D3480" w:rsidRPr="000C0165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 similes, alliteration, onomatopoeia, metaphors and personification to add interest</w:t>
            </w:r>
          </w:p>
          <w:p w14:paraId="05FF121C" w14:textId="77777777" w:rsidR="003D3480" w:rsidRPr="000C0165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 direct speech</w:t>
            </w:r>
          </w:p>
        </w:tc>
        <w:tc>
          <w:tcPr>
            <w:tcW w:w="2976" w:type="dxa"/>
            <w:shd w:val="clear" w:color="auto" w:fill="auto"/>
          </w:tcPr>
          <w:p w14:paraId="25666CA7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range of vocab to suit the audience &amp; purpose</w:t>
            </w:r>
          </w:p>
          <w:p w14:paraId="65630A2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appropriate language features to enhance the content and engage the audience</w:t>
            </w:r>
          </w:p>
          <w:p w14:paraId="23893896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dialogue &amp; inner voice to enhance my writing</w:t>
            </w:r>
          </w:p>
        </w:tc>
        <w:tc>
          <w:tcPr>
            <w:tcW w:w="2950" w:type="dxa"/>
            <w:shd w:val="clear" w:color="auto" w:fill="auto"/>
          </w:tcPr>
          <w:p w14:paraId="624C91BB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 and enhance the vocabulary in my writing to add the ‘x’ factor; to create the desired impact</w:t>
            </w:r>
          </w:p>
          <w:p w14:paraId="2E7F987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features and dialogue for impact</w:t>
            </w:r>
          </w:p>
          <w:p w14:paraId="7008C56D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60537A" w14:paraId="28A506E8" w14:textId="77777777" w:rsidTr="0060537A">
        <w:trPr>
          <w:trHeight w:val="418"/>
        </w:trPr>
        <w:tc>
          <w:tcPr>
            <w:tcW w:w="5347" w:type="dxa"/>
          </w:tcPr>
          <w:p w14:paraId="2F1D10BC" w14:textId="77777777" w:rsidR="0060537A" w:rsidRPr="00F053A1" w:rsidRDefault="0060537A" w:rsidP="0060537A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lastRenderedPageBreak/>
              <w:t>Name:</w:t>
            </w:r>
          </w:p>
        </w:tc>
        <w:tc>
          <w:tcPr>
            <w:tcW w:w="1776" w:type="dxa"/>
          </w:tcPr>
          <w:p w14:paraId="0917CA00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70AD2356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D318311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2F7E0183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100CCC5E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5608FA74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317D18D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272EF51B" w14:textId="77777777" w:rsidR="0060537A" w:rsidRPr="000C0165" w:rsidRDefault="0060537A" w:rsidP="0060537A">
            <w:pPr>
              <w:spacing w:before="120"/>
              <w:jc w:val="center"/>
              <w:rPr>
                <w:rFonts w:ascii="Apple Casual" w:hAnsi="Apple Casual"/>
                <w:highlight w:val="green"/>
              </w:rPr>
            </w:pPr>
            <w:r w:rsidRPr="000C0165">
              <w:rPr>
                <w:rFonts w:ascii="Apple Casual" w:hAnsi="Apple Casual"/>
                <w:highlight w:val="green"/>
              </w:rPr>
              <w:t>Y7</w:t>
            </w:r>
          </w:p>
        </w:tc>
        <w:tc>
          <w:tcPr>
            <w:tcW w:w="1954" w:type="dxa"/>
          </w:tcPr>
          <w:p w14:paraId="4F7DD018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60537A" w14:paraId="41EC1FCF" w14:textId="77777777" w:rsidTr="0060537A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5E06B21E" w14:textId="77777777" w:rsidR="0060537A" w:rsidRPr="00F053A1" w:rsidRDefault="0060537A" w:rsidP="0060537A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1A8D2C28" w14:textId="77777777" w:rsidR="0060537A" w:rsidRDefault="0060537A" w:rsidP="0060537A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4384" behindDoc="1" locked="0" layoutInCell="1" allowOverlap="1" wp14:anchorId="3F06BF5B" wp14:editId="33663BF3">
            <wp:simplePos x="0" y="0"/>
            <wp:positionH relativeFrom="column">
              <wp:posOffset>12780010</wp:posOffset>
            </wp:positionH>
            <wp:positionV relativeFrom="paragraph">
              <wp:posOffset>-1052830</wp:posOffset>
            </wp:positionV>
            <wp:extent cx="927100" cy="1143000"/>
            <wp:effectExtent l="0" t="0" r="12700" b="0"/>
            <wp:wrapNone/>
            <wp:docPr id="4" name="Picture 4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3360" behindDoc="1" locked="0" layoutInCell="1" allowOverlap="1" wp14:anchorId="58A821B2" wp14:editId="45217C9C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5" name="Picture 5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3B9D9" w14:textId="77777777" w:rsidR="0060537A" w:rsidRDefault="0060537A" w:rsidP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584"/>
        <w:gridCol w:w="1688"/>
        <w:gridCol w:w="13"/>
        <w:gridCol w:w="1559"/>
        <w:gridCol w:w="1701"/>
        <w:gridCol w:w="1134"/>
        <w:gridCol w:w="1134"/>
        <w:gridCol w:w="1134"/>
        <w:gridCol w:w="1086"/>
        <w:gridCol w:w="1087"/>
        <w:gridCol w:w="1229"/>
        <w:gridCol w:w="2835"/>
        <w:gridCol w:w="2995"/>
      </w:tblGrid>
      <w:tr w:rsidR="0060537A" w14:paraId="4B50B1AD" w14:textId="77777777" w:rsidTr="00C71E4B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1F5D7FF8" w14:textId="77777777" w:rsidR="0060537A" w:rsidRPr="00F053A1" w:rsidRDefault="0060537A" w:rsidP="00C71E4B">
            <w:pPr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4"/>
            <w:shd w:val="clear" w:color="auto" w:fill="FF0000"/>
          </w:tcPr>
          <w:p w14:paraId="6103012B" w14:textId="77777777" w:rsidR="0060537A" w:rsidRPr="00D76398" w:rsidRDefault="0060537A" w:rsidP="0060537A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AA7390" w14:paraId="70318722" w14:textId="77777777" w:rsidTr="002C162A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71BD18A1" w14:textId="77777777" w:rsidR="0060537A" w:rsidRPr="0060537A" w:rsidRDefault="0060537A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E66D012" w14:textId="5DE3C86E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>
              <w:rPr>
                <w:rFonts w:ascii="Marker Felt" w:hAnsi="Marker Felt"/>
                <w:color w:val="FFFFFF" w:themeColor="background1"/>
                <w:sz w:val="28"/>
                <w:szCs w:val="28"/>
              </w:rPr>
              <w:t xml:space="preserve">Surface </w:t>
            </w: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Features</w:t>
            </w:r>
          </w:p>
        </w:tc>
        <w:tc>
          <w:tcPr>
            <w:tcW w:w="654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49493ED8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9FCCB7F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217979D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E2018A9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9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205ECED5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AA7390" w14:paraId="2B9F6B22" w14:textId="77777777" w:rsidTr="002C162A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1A27A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170E94D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584" w:type="dxa"/>
            <w:tcBorders>
              <w:left w:val="single" w:sz="4" w:space="0" w:color="FFFFFF" w:themeColor="background1"/>
            </w:tcBorders>
          </w:tcPr>
          <w:p w14:paraId="63B2CD18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688" w:type="dxa"/>
          </w:tcPr>
          <w:p w14:paraId="5D72EC4F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72" w:type="dxa"/>
            <w:gridSpan w:val="2"/>
          </w:tcPr>
          <w:p w14:paraId="1CE068CB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68210245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560F8B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0431802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7A0E60E9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086" w:type="dxa"/>
          </w:tcPr>
          <w:p w14:paraId="14A8B772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087" w:type="dxa"/>
          </w:tcPr>
          <w:p w14:paraId="27923A00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29" w:type="dxa"/>
          </w:tcPr>
          <w:p w14:paraId="2FC7E49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35" w:type="dxa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22989553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52A5544A" w14:textId="77777777" w:rsidR="0060537A" w:rsidRPr="00753D41" w:rsidRDefault="0060537A" w:rsidP="0060537A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AA7390" w14:paraId="79AB2DE5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DDDBF6F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7DCDF142" w14:textId="6C081B16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>
              <w:rPr>
                <w:rFonts w:ascii="Marker Felt" w:eastAsia="ヒラギノ角ゴ Pro W3" w:hAnsi="Marker Felt"/>
                <w:sz w:val="26"/>
              </w:rPr>
              <w:t>Spelling</w:t>
            </w:r>
          </w:p>
        </w:tc>
        <w:tc>
          <w:tcPr>
            <w:tcW w:w="1584" w:type="dxa"/>
            <w:vMerge w:val="restart"/>
            <w:shd w:val="clear" w:color="auto" w:fill="7F7F7F" w:themeFill="text1" w:themeFillTint="80"/>
          </w:tcPr>
          <w:p w14:paraId="7B21AC05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55D1375F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some sounds (dominant) I hear</w:t>
            </w:r>
          </w:p>
          <w:p w14:paraId="60AD5980" w14:textId="56462595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 high frequency words</w:t>
            </w:r>
          </w:p>
        </w:tc>
        <w:tc>
          <w:tcPr>
            <w:tcW w:w="1559" w:type="dxa"/>
          </w:tcPr>
          <w:p w14:paraId="126883BE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most first letter sounds</w:t>
            </w:r>
          </w:p>
          <w:p w14:paraId="4E92C107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Hear sounds in words and write these (dominant)</w:t>
            </w:r>
          </w:p>
          <w:p w14:paraId="754F6C52" w14:textId="320F7FB2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high-frequency words correctly 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1 - 2)</w:t>
            </w:r>
          </w:p>
        </w:tc>
        <w:tc>
          <w:tcPr>
            <w:tcW w:w="1701" w:type="dxa"/>
          </w:tcPr>
          <w:p w14:paraId="29496C72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knowledge of consonant sounds, blends, and vowel sounds.</w:t>
            </w:r>
          </w:p>
          <w:p w14:paraId="00D2189A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Begin to use common spelling patterns.</w:t>
            </w:r>
          </w:p>
          <w:p w14:paraId="02FB8A6B" w14:textId="17A28CE2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2)</w:t>
            </w:r>
          </w:p>
        </w:tc>
        <w:tc>
          <w:tcPr>
            <w:tcW w:w="3402" w:type="dxa"/>
            <w:gridSpan w:val="3"/>
          </w:tcPr>
          <w:p w14:paraId="70BFE117" w14:textId="77777777" w:rsidR="00AA7390" w:rsidRPr="000C0165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Show some knowledge of common spelling patterns and can transfer these between words</w:t>
            </w:r>
          </w:p>
          <w:p w14:paraId="06F9CB78" w14:textId="56BA282C" w:rsidR="00AA7390" w:rsidRPr="000C0165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 xml:space="preserve">Spell most high-frequency words </w:t>
            </w:r>
            <w:r w:rsidR="00AA7390"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correctly (Spell</w:t>
            </w:r>
            <w:r w:rsidR="002C162A"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-</w:t>
            </w:r>
            <w:r w:rsidR="007C46D3"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Write lists 1 – 4</w:t>
            </w:r>
            <w:r w:rsidR="00AA7390"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)</w:t>
            </w:r>
          </w:p>
        </w:tc>
        <w:tc>
          <w:tcPr>
            <w:tcW w:w="3402" w:type="dxa"/>
            <w:gridSpan w:val="3"/>
          </w:tcPr>
          <w:p w14:paraId="4DCD5F95" w14:textId="00D3E8F5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rate good understanding of all b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asic sounds and patterns in written English</w:t>
            </w:r>
          </w:p>
          <w:p w14:paraId="418C897E" w14:textId="65B896EE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6)</w:t>
            </w:r>
          </w:p>
        </w:tc>
        <w:tc>
          <w:tcPr>
            <w:tcW w:w="28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368A9905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Demonstrate good understanding of all basic sounds and patterns in written English, with few intrusive errors</w:t>
            </w:r>
          </w:p>
          <w:p w14:paraId="1CB07128" w14:textId="7583219E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 –frequency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7)</w:t>
            </w:r>
          </w:p>
        </w:tc>
        <w:tc>
          <w:tcPr>
            <w:tcW w:w="2995" w:type="dxa"/>
            <w:vMerge w:val="restart"/>
            <w:shd w:val="clear" w:color="auto" w:fill="auto"/>
          </w:tcPr>
          <w:p w14:paraId="78E1668E" w14:textId="5F9A63DC" w:rsidR="00AA7390" w:rsidRPr="00C71E4B" w:rsidRDefault="00AA7390" w:rsidP="00AA7390">
            <w:pPr>
              <w:tabs>
                <w:tab w:val="left" w:pos="360"/>
              </w:tabs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Use the writing conventions of grammar (e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>g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 xml:space="preserve"> correctly formed sentences, consistent tense and pronouns, subject-verb agreement, correct prepositions), spelling, and punctuation with few intrusive errors</w:t>
            </w:r>
          </w:p>
          <w:p w14:paraId="547DD041" w14:textId="4F8693D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178C4120" w14:textId="77777777" w:rsidTr="002C162A">
        <w:trPr>
          <w:trHeight w:val="182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70C93B1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4778A4A" w14:textId="4E9F9E65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>
              <w:rPr>
                <w:rFonts w:ascii="Marker Felt" w:eastAsia="ヒラギノ角ゴ Pro W3" w:hAnsi="Marker Felt"/>
                <w:sz w:val="26"/>
              </w:rPr>
              <w:t>Punctuation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4900E52A" w14:textId="2EBA0972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42646382" w14:textId="2E87E71D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Have a go with capital letters and full stops</w:t>
            </w:r>
          </w:p>
        </w:tc>
        <w:tc>
          <w:tcPr>
            <w:tcW w:w="1559" w:type="dxa"/>
          </w:tcPr>
          <w:p w14:paraId="204A579B" w14:textId="69AEAFF1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1701" w:type="dxa"/>
          </w:tcPr>
          <w:p w14:paraId="5F0FA5EE" w14:textId="0F33B428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3402" w:type="dxa"/>
            <w:gridSpan w:val="3"/>
          </w:tcPr>
          <w:p w14:paraId="1C84D0B5" w14:textId="0E3EA506" w:rsidR="00AA7390" w:rsidRPr="000C0165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Consistently use:</w:t>
            </w:r>
          </w:p>
          <w:p w14:paraId="2E47712B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Capital letters</w:t>
            </w:r>
          </w:p>
          <w:p w14:paraId="05CD480E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Full stops</w:t>
            </w:r>
          </w:p>
          <w:p w14:paraId="2F51F4DD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Commas</w:t>
            </w:r>
          </w:p>
          <w:p w14:paraId="762B8977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Question marks</w:t>
            </w:r>
          </w:p>
          <w:p w14:paraId="7F45897F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Speech marks</w:t>
            </w:r>
          </w:p>
          <w:p w14:paraId="29B8C34D" w14:textId="77777777" w:rsidR="00AA7390" w:rsidRPr="000C0165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Exclamation marks</w:t>
            </w:r>
          </w:p>
          <w:p w14:paraId="765D8661" w14:textId="144D887C" w:rsidR="00AA7390" w:rsidRPr="000C0165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</w:p>
        </w:tc>
        <w:tc>
          <w:tcPr>
            <w:tcW w:w="3402" w:type="dxa"/>
            <w:gridSpan w:val="3"/>
          </w:tcPr>
          <w:p w14:paraId="77B9727A" w14:textId="38B5EEC4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consistency, punctuate with increasing independence:</w:t>
            </w:r>
          </w:p>
          <w:p w14:paraId="2069B9F1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130F23B4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46D95900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1B384013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57FEE20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68323188" w14:textId="77777777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7CF93F28" w14:textId="34097EA0" w:rsidR="00AA7390" w:rsidRPr="00C71E4B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Apostrophes</w:t>
            </w:r>
          </w:p>
        </w:tc>
        <w:tc>
          <w:tcPr>
            <w:tcW w:w="2835" w:type="dxa"/>
            <w:shd w:val="clear" w:color="auto" w:fill="auto"/>
          </w:tcPr>
          <w:p w14:paraId="2803FB23" w14:textId="650C2AE3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Use appropriate punctuation independently </w:t>
            </w:r>
            <w:proofErr w:type="spellStart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brackets, dashes, colons and the ellipsis</w:t>
            </w:r>
            <w:r w:rsidRPr="00C71E4B">
              <w:rPr>
                <w:rFonts w:ascii="Apple Casual" w:hAnsi="Apple Casual"/>
                <w:sz w:val="16"/>
                <w:szCs w:val="16"/>
              </w:rPr>
              <w:t xml:space="preserve"> </w:t>
            </w:r>
          </w:p>
        </w:tc>
        <w:tc>
          <w:tcPr>
            <w:tcW w:w="2995" w:type="dxa"/>
            <w:vMerge/>
            <w:shd w:val="clear" w:color="auto" w:fill="auto"/>
          </w:tcPr>
          <w:p w14:paraId="3E77DDFE" w14:textId="4E60D830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7444F2F5" w14:textId="77777777" w:rsidTr="002C162A">
        <w:trPr>
          <w:trHeight w:val="1683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AAB3905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5B77133" w14:textId="0F2E7E48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Grammar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1E41F2A1" w14:textId="77777777" w:rsidR="00AA7390" w:rsidRPr="002E3DCA" w:rsidRDefault="00AA7390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305C7C7" w14:textId="023B27EF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a sentence (simple) that makes sense</w:t>
            </w:r>
          </w:p>
        </w:tc>
        <w:tc>
          <w:tcPr>
            <w:tcW w:w="1559" w:type="dxa"/>
          </w:tcPr>
          <w:p w14:paraId="6FCE0D75" w14:textId="3CECE1B3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sentences that make sense</w:t>
            </w:r>
          </w:p>
        </w:tc>
        <w:tc>
          <w:tcPr>
            <w:tcW w:w="1701" w:type="dxa"/>
          </w:tcPr>
          <w:p w14:paraId="397E7916" w14:textId="66ADF360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sentences (simple) correctly – subject / verb agreement</w:t>
            </w:r>
          </w:p>
        </w:tc>
        <w:tc>
          <w:tcPr>
            <w:tcW w:w="3402" w:type="dxa"/>
            <w:gridSpan w:val="3"/>
          </w:tcPr>
          <w:p w14:paraId="1E3D612C" w14:textId="77777777" w:rsidR="00C71E4B" w:rsidRPr="000C0165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With support I can</w:t>
            </w:r>
            <w:r w:rsidR="00C71E4B"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 xml:space="preserve"> c</w:t>
            </w: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orrectly form sentences</w:t>
            </w:r>
          </w:p>
          <w:p w14:paraId="7EAA017F" w14:textId="77777777" w:rsidR="00C71E4B" w:rsidRPr="000C0165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Use:</w:t>
            </w:r>
            <w:r w:rsidR="00C71E4B" w:rsidRPr="000C0165"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  <w:t xml:space="preserve"> </w:t>
            </w:r>
          </w:p>
          <w:p w14:paraId="5B985EE3" w14:textId="5B0873B9" w:rsidR="00C71E4B" w:rsidRPr="000C0165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Correct tense</w:t>
            </w:r>
          </w:p>
          <w:p w14:paraId="5426D14A" w14:textId="7F7D22B9" w:rsidR="00AA7390" w:rsidRPr="000C0165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Pronouns</w:t>
            </w:r>
          </w:p>
          <w:p w14:paraId="7037D9D3" w14:textId="77777777" w:rsidR="00AA7390" w:rsidRPr="000C0165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Prepositions</w:t>
            </w:r>
          </w:p>
          <w:p w14:paraId="29AC5A9B" w14:textId="77777777" w:rsidR="00AA7390" w:rsidRPr="000C0165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Subject – verb agreement</w:t>
            </w:r>
          </w:p>
          <w:p w14:paraId="43F80660" w14:textId="272970CC" w:rsidR="00AA7390" w:rsidRPr="000C0165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szCs w:val="16"/>
                <w:highlight w:val="green"/>
              </w:rPr>
              <w:t>Attempt more complex sentences</w:t>
            </w:r>
          </w:p>
        </w:tc>
        <w:tc>
          <w:tcPr>
            <w:tcW w:w="3402" w:type="dxa"/>
            <w:gridSpan w:val="3"/>
          </w:tcPr>
          <w:p w14:paraId="3640ABDF" w14:textId="23FE315C" w:rsidR="00AA7390" w:rsidRPr="00C71E4B" w:rsidRDefault="00AA7390" w:rsidP="00C71E4B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correctly 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correctly formed sentences</w:t>
            </w:r>
          </w:p>
          <w:p w14:paraId="6A0E62E0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44F4158C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62EB8475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00456C3A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use prepositions</w:t>
            </w:r>
          </w:p>
          <w:p w14:paraId="025599E2" w14:textId="77777777" w:rsidR="00AA7390" w:rsidRPr="00C71E4B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Writing may include some errors</w:t>
            </w:r>
          </w:p>
          <w:p w14:paraId="6C0D7790" w14:textId="77777777" w:rsidR="00AA7390" w:rsidRPr="00C71E4B" w:rsidRDefault="00AA7390" w:rsidP="00C71E4B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D96FEA" w14:textId="63D9B07B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accurately e.g. correctly formed sentences</w:t>
            </w:r>
          </w:p>
          <w:p w14:paraId="22A718FC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7F763F21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127A0A86" w14:textId="77777777" w:rsidR="00C71E4B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361B3F86" w14:textId="6EF27F96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use of prepositions</w:t>
            </w:r>
          </w:p>
        </w:tc>
        <w:tc>
          <w:tcPr>
            <w:tcW w:w="2995" w:type="dxa"/>
            <w:vMerge/>
            <w:shd w:val="clear" w:color="auto" w:fill="auto"/>
          </w:tcPr>
          <w:p w14:paraId="1D19725C" w14:textId="20CEBC51" w:rsidR="00AA7390" w:rsidRPr="002E3DCA" w:rsidRDefault="00AA7390" w:rsidP="0060537A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6B85AC1B" w14:textId="77777777" w:rsidTr="002C162A">
        <w:trPr>
          <w:trHeight w:val="115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429A268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C483DEF" w14:textId="3157BD4A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Layout</w:t>
            </w:r>
          </w:p>
        </w:tc>
        <w:tc>
          <w:tcPr>
            <w:tcW w:w="1584" w:type="dxa"/>
          </w:tcPr>
          <w:p w14:paraId="446A34DE" w14:textId="67895449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a page</w:t>
            </w:r>
          </w:p>
        </w:tc>
        <w:tc>
          <w:tcPr>
            <w:tcW w:w="1701" w:type="dxa"/>
            <w:gridSpan w:val="2"/>
          </w:tcPr>
          <w:p w14:paraId="415AF1C3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Write from left to right</w:t>
            </w:r>
          </w:p>
          <w:p w14:paraId="1A7CBE9C" w14:textId="58F9A5F9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some words</w:t>
            </w:r>
          </w:p>
        </w:tc>
        <w:tc>
          <w:tcPr>
            <w:tcW w:w="1559" w:type="dxa"/>
          </w:tcPr>
          <w:p w14:paraId="1C7E3362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the next line</w:t>
            </w:r>
          </w:p>
          <w:p w14:paraId="3EA936C5" w14:textId="308604AE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words</w:t>
            </w:r>
          </w:p>
        </w:tc>
        <w:tc>
          <w:tcPr>
            <w:tcW w:w="14335" w:type="dxa"/>
            <w:gridSpan w:val="9"/>
            <w:shd w:val="clear" w:color="auto" w:fill="7F7F7F" w:themeFill="text1" w:themeFillTint="80"/>
          </w:tcPr>
          <w:p w14:paraId="2EB4DCC1" w14:textId="7452817A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p w14:paraId="01D1F5DB" w14:textId="77777777" w:rsidR="0060537A" w:rsidRDefault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700"/>
        <w:gridCol w:w="1449"/>
        <w:gridCol w:w="1812"/>
        <w:gridCol w:w="1559"/>
        <w:gridCol w:w="1701"/>
        <w:gridCol w:w="1134"/>
        <w:gridCol w:w="1134"/>
        <w:gridCol w:w="1134"/>
        <w:gridCol w:w="1134"/>
        <w:gridCol w:w="1134"/>
        <w:gridCol w:w="1134"/>
        <w:gridCol w:w="2880"/>
        <w:gridCol w:w="2950"/>
      </w:tblGrid>
      <w:tr w:rsidR="002C162A" w14:paraId="052BF431" w14:textId="77777777" w:rsidTr="002C162A">
        <w:trPr>
          <w:trHeight w:val="407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26B922F6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77EF689" w14:textId="548B1DC2" w:rsidR="002C162A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proofErr w:type="spellStart"/>
            <w:r>
              <w:rPr>
                <w:rFonts w:ascii="Marker Felt" w:eastAsia="ヒラギノ角ゴ Pro W3" w:hAnsi="Marker Felt"/>
                <w:sz w:val="26"/>
              </w:rPr>
              <w:t>Recrafting</w:t>
            </w:r>
            <w:proofErr w:type="spellEnd"/>
          </w:p>
        </w:tc>
        <w:tc>
          <w:tcPr>
            <w:tcW w:w="652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0722E9C" w14:textId="3DED2FA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772C474" w14:textId="4F49F3CE" w:rsidR="002C162A" w:rsidRPr="002E3DCA" w:rsidRDefault="002C162A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1A5EE7B" w14:textId="631B1361" w:rsidR="002C162A" w:rsidRPr="002E3DCA" w:rsidRDefault="002C162A" w:rsidP="0060537A">
            <w:pPr>
              <w:tabs>
                <w:tab w:val="left" w:pos="420"/>
              </w:tabs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8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05BADB26" w14:textId="20C35F82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</w:tcBorders>
            <w:shd w:val="clear" w:color="auto" w:fill="000090"/>
          </w:tcPr>
          <w:p w14:paraId="6C75FB06" w14:textId="0233CDF4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2C162A" w14:paraId="7DDB6606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ACDD385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5387A9E" w14:textId="73F336D2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</w:p>
        </w:tc>
        <w:tc>
          <w:tcPr>
            <w:tcW w:w="1449" w:type="dxa"/>
            <w:tcBorders>
              <w:left w:val="single" w:sz="4" w:space="0" w:color="FFFFFF" w:themeColor="background1"/>
            </w:tcBorders>
          </w:tcPr>
          <w:p w14:paraId="72C4EF6A" w14:textId="5693585B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812" w:type="dxa"/>
          </w:tcPr>
          <w:p w14:paraId="0821A48E" w14:textId="6DB19052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59" w:type="dxa"/>
          </w:tcPr>
          <w:p w14:paraId="0DB2968F" w14:textId="4FFA7DE5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17469D8E" w14:textId="57BC8771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5BD8CB74" w14:textId="76A4DE4D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2701FB35" w14:textId="2DF13186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0B170D82" w14:textId="1905BDC5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134" w:type="dxa"/>
          </w:tcPr>
          <w:p w14:paraId="7095BB38" w14:textId="0C4DEB1D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134" w:type="dxa"/>
          </w:tcPr>
          <w:p w14:paraId="0E6DDB31" w14:textId="24416206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134" w:type="dxa"/>
          </w:tcPr>
          <w:p w14:paraId="277EABA9" w14:textId="7B5A3347" w:rsidR="002C162A" w:rsidRPr="002E3DCA" w:rsidRDefault="002C162A" w:rsidP="0060537A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80" w:type="dxa"/>
            <w:tcBorders>
              <w:top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418C4976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</w:tcBorders>
            <w:shd w:val="clear" w:color="auto" w:fill="000090"/>
          </w:tcPr>
          <w:p w14:paraId="3DEB1041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</w:tr>
      <w:tr w:rsidR="002C162A" w14:paraId="058A4392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2287967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</w:tcBorders>
          </w:tcPr>
          <w:p w14:paraId="65C625FA" w14:textId="763F7145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Editing</w:t>
            </w:r>
          </w:p>
        </w:tc>
        <w:tc>
          <w:tcPr>
            <w:tcW w:w="1449" w:type="dxa"/>
          </w:tcPr>
          <w:p w14:paraId="7DABE58D" w14:textId="4A274F9C" w:rsidR="002C162A" w:rsidRPr="002C162A" w:rsidRDefault="002C162A" w:rsidP="002C162A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F2F97D" w14:textId="7C9818A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Check that my picture matches my story</w:t>
            </w:r>
          </w:p>
        </w:tc>
        <w:tc>
          <w:tcPr>
            <w:tcW w:w="1559" w:type="dxa"/>
          </w:tcPr>
          <w:p w14:paraId="4BB390BF" w14:textId="66F8012B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Re-read my writing to check it makes sense</w:t>
            </w:r>
          </w:p>
        </w:tc>
        <w:tc>
          <w:tcPr>
            <w:tcW w:w="1701" w:type="dxa"/>
          </w:tcPr>
          <w:p w14:paraId="14102362" w14:textId="552087DB" w:rsidR="002C162A" w:rsidRPr="002C162A" w:rsidRDefault="007C46D3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Re-read </w:t>
            </w:r>
            <w:r w:rsidR="002C162A" w:rsidRPr="002C162A">
              <w:rPr>
                <w:rFonts w:ascii="Apple Casual" w:eastAsia="ヒラギノ角ゴ Pro W3" w:hAnsi="Apple Casual"/>
                <w:sz w:val="16"/>
              </w:rPr>
              <w:t>my work and make changes</w:t>
            </w:r>
          </w:p>
          <w:p w14:paraId="1F13C509" w14:textId="4A2A2624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word cards and dictionary</w:t>
            </w:r>
          </w:p>
        </w:tc>
        <w:tc>
          <w:tcPr>
            <w:tcW w:w="3402" w:type="dxa"/>
            <w:gridSpan w:val="3"/>
          </w:tcPr>
          <w:p w14:paraId="4764DD75" w14:textId="77777777" w:rsidR="002C162A" w:rsidRPr="000C0165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highlight w:val="green"/>
              </w:rPr>
              <w:t>With support:</w:t>
            </w:r>
          </w:p>
          <w:p w14:paraId="0390AD25" w14:textId="2A8BEB92" w:rsidR="002C162A" w:rsidRPr="000C0165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highlight w:val="green"/>
              </w:rPr>
              <w:t>Proof read my writing for spelling, punctuation and grammar</w:t>
            </w:r>
          </w:p>
          <w:p w14:paraId="63185215" w14:textId="604F1D89" w:rsidR="002C162A" w:rsidRPr="000C0165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6"/>
                <w:highlight w:val="green"/>
              </w:rPr>
              <w:t>Re-craft by adding, changing and deleting to improve my writing</w:t>
            </w:r>
          </w:p>
        </w:tc>
        <w:tc>
          <w:tcPr>
            <w:tcW w:w="3402" w:type="dxa"/>
            <w:gridSpan w:val="3"/>
          </w:tcPr>
          <w:p w14:paraId="1327D3F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for spelling, punctuation and grammar</w:t>
            </w:r>
          </w:p>
          <w:p w14:paraId="79FAC247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  <w:p w14:paraId="08DED954" w14:textId="37675A50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</w:tcPr>
          <w:p w14:paraId="5D4D880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0269013D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1161429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C244D7C" w14:textId="0EADABC1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my writing for better effect, with growing independence.</w:t>
            </w:r>
          </w:p>
        </w:tc>
        <w:tc>
          <w:tcPr>
            <w:tcW w:w="2950" w:type="dxa"/>
            <w:shd w:val="clear" w:color="auto" w:fill="auto"/>
          </w:tcPr>
          <w:p w14:paraId="38A360F5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6ECB5CE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0AB8428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590A91DA" w14:textId="40F5D2CD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Re-craft my writing for better effect </w:t>
            </w:r>
            <w:r w:rsidRPr="002C162A">
              <w:rPr>
                <w:rFonts w:ascii="Apple Casual" w:eastAsia="ヒラギノ角ゴ Pro W3" w:hAnsi="Apple Casual"/>
                <w:sz w:val="16"/>
              </w:rPr>
              <w:t>independently.</w:t>
            </w:r>
          </w:p>
        </w:tc>
      </w:tr>
      <w:tr w:rsidR="002C162A" w14:paraId="6A7B018B" w14:textId="77777777" w:rsidTr="002C162A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48D882CE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</w:tcBorders>
          </w:tcPr>
          <w:p w14:paraId="164E23C9" w14:textId="13E6CCC3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</w:p>
        </w:tc>
        <w:tc>
          <w:tcPr>
            <w:tcW w:w="19155" w:type="dxa"/>
            <w:gridSpan w:val="12"/>
            <w:tcBorders>
              <w:left w:val="single" w:sz="4" w:space="0" w:color="000090"/>
            </w:tcBorders>
          </w:tcPr>
          <w:p w14:paraId="1A19CA85" w14:textId="184A003A" w:rsidR="002C162A" w:rsidRPr="000C0165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  <w:highlight w:val="green"/>
              </w:rPr>
            </w:pPr>
            <w:r w:rsidRPr="000C0165">
              <w:rPr>
                <w:rFonts w:ascii="Apple Casual" w:eastAsia="ヒラギノ角ゴ Pro W3" w:hAnsi="Apple Casual"/>
                <w:sz w:val="18"/>
                <w:szCs w:val="18"/>
                <w:highlight w:val="green"/>
              </w:rPr>
              <w:t>I can use feedback  / feed-forward to improve my writing</w:t>
            </w:r>
            <w:bookmarkStart w:id="0" w:name="_GoBack"/>
            <w:bookmarkEnd w:id="0"/>
          </w:p>
        </w:tc>
      </w:tr>
    </w:tbl>
    <w:p w14:paraId="36588B2D" w14:textId="77777777" w:rsidR="001A724D" w:rsidRDefault="001A724D" w:rsidP="003D3480"/>
    <w:sectPr w:rsidR="001A724D" w:rsidSect="00550725">
      <w:headerReference w:type="default" r:id="rId11"/>
      <w:pgSz w:w="23820" w:h="168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21C21" w14:textId="77777777" w:rsidR="00C71E4B" w:rsidRDefault="00C71E4B" w:rsidP="00550725">
      <w:r>
        <w:separator/>
      </w:r>
    </w:p>
  </w:endnote>
  <w:endnote w:type="continuationSeparator" w:id="0">
    <w:p w14:paraId="377C169A" w14:textId="77777777" w:rsidR="00C71E4B" w:rsidRDefault="00C71E4B" w:rsidP="0055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81235" w14:textId="77777777" w:rsidR="00C71E4B" w:rsidRDefault="00C71E4B" w:rsidP="00550725">
      <w:r>
        <w:separator/>
      </w:r>
    </w:p>
  </w:footnote>
  <w:footnote w:type="continuationSeparator" w:id="0">
    <w:p w14:paraId="561EBB4C" w14:textId="77777777" w:rsidR="00C71E4B" w:rsidRDefault="00C71E4B" w:rsidP="00550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CB09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48"/>
        <w:szCs w:val="48"/>
      </w:rPr>
    </w:pPr>
    <w:r w:rsidRPr="002E3DCA">
      <w:rPr>
        <w:rFonts w:ascii="Marker Felt" w:hAnsi="Marker Felt"/>
        <w:smallCaps/>
        <w:color w:val="000090"/>
        <w:sz w:val="48"/>
        <w:szCs w:val="48"/>
      </w:rPr>
      <w:t>Whakarongo School</w:t>
    </w:r>
  </w:p>
  <w:p w14:paraId="2C11F6C1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72"/>
        <w:szCs w:val="72"/>
      </w:rPr>
    </w:pPr>
    <w:r w:rsidRPr="002E3DCA">
      <w:rPr>
        <w:rFonts w:ascii="Marker Felt" w:hAnsi="Marker Felt"/>
        <w:smallCaps/>
        <w:color w:val="000090"/>
        <w:sz w:val="72"/>
        <w:szCs w:val="72"/>
      </w:rPr>
      <w:t>Written Language Progress Indicator Matrix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894EE89B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2A"/>
    <w:multiLevelType w:val="multilevel"/>
    <w:tmpl w:val="894EE89C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2B"/>
    <w:multiLevelType w:val="multilevel"/>
    <w:tmpl w:val="894EE89D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2C"/>
    <w:multiLevelType w:val="multilevel"/>
    <w:tmpl w:val="894EE89E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27876F0"/>
    <w:multiLevelType w:val="hybridMultilevel"/>
    <w:tmpl w:val="70061E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B16B8"/>
    <w:multiLevelType w:val="hybridMultilevel"/>
    <w:tmpl w:val="A3769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2B1"/>
    <w:multiLevelType w:val="hybridMultilevel"/>
    <w:tmpl w:val="4E404C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7DC2"/>
    <w:multiLevelType w:val="hybridMultilevel"/>
    <w:tmpl w:val="7D686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49F8"/>
    <w:multiLevelType w:val="hybridMultilevel"/>
    <w:tmpl w:val="DDF0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B95"/>
    <w:multiLevelType w:val="hybridMultilevel"/>
    <w:tmpl w:val="0492B5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B762B4"/>
    <w:multiLevelType w:val="hybridMultilevel"/>
    <w:tmpl w:val="9D8201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4B05F8"/>
    <w:multiLevelType w:val="hybridMultilevel"/>
    <w:tmpl w:val="5D749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70E72"/>
    <w:multiLevelType w:val="hybridMultilevel"/>
    <w:tmpl w:val="C58E8C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725"/>
    <w:rsid w:val="000C0165"/>
    <w:rsid w:val="001A724D"/>
    <w:rsid w:val="002A2501"/>
    <w:rsid w:val="002C162A"/>
    <w:rsid w:val="002E3DCA"/>
    <w:rsid w:val="003D3480"/>
    <w:rsid w:val="00550725"/>
    <w:rsid w:val="005E4D25"/>
    <w:rsid w:val="0060537A"/>
    <w:rsid w:val="00753D41"/>
    <w:rsid w:val="007C46D3"/>
    <w:rsid w:val="007D4964"/>
    <w:rsid w:val="00A5719A"/>
    <w:rsid w:val="00AA7390"/>
    <w:rsid w:val="00C71E4B"/>
    <w:rsid w:val="00D76398"/>
    <w:rsid w:val="00DB2B2B"/>
    <w:rsid w:val="00E66420"/>
    <w:rsid w:val="00EB3FD6"/>
    <w:rsid w:val="00F0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5FD864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907E91-0972-484F-ADE7-D22BAEAB2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1282</Words>
  <Characters>7308</Characters>
  <Application>Microsoft Macintosh Word</Application>
  <DocSecurity>0</DocSecurity>
  <Lines>60</Lines>
  <Paragraphs>17</Paragraphs>
  <ScaleCrop>false</ScaleCrop>
  <Company>Whakarongo School</Company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Matangi-Hulls</dc:creator>
  <cp:keywords/>
  <dc:description/>
  <cp:lastModifiedBy>Ana Matangi-Hulls</cp:lastModifiedBy>
  <cp:revision>2</cp:revision>
  <dcterms:created xsi:type="dcterms:W3CDTF">2011-08-26T00:17:00Z</dcterms:created>
  <dcterms:modified xsi:type="dcterms:W3CDTF">2011-08-26T00:17:00Z</dcterms:modified>
</cp:coreProperties>
</file>